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2F" w:rsidRDefault="00B1712F">
      <w:r w:rsidRPr="00B1712F">
        <w:rPr>
          <w:b/>
          <w:sz w:val="28"/>
        </w:rPr>
        <w:t xml:space="preserve">TALLER DE INTELIGENCIA EMOCIONAL </w:t>
      </w:r>
    </w:p>
    <w:tbl>
      <w:tblPr>
        <w:tblStyle w:val="Tabladecuadrcula6concolores-nfasis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712F" w:rsidTr="00B1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Pr="00420C8E" w:rsidRDefault="00420C8E" w:rsidP="00420C8E">
            <w:r>
              <w:t>PDIE Alberto Ortega Cámara.</w:t>
            </w:r>
            <w:bookmarkStart w:id="0" w:name="_GoBack"/>
            <w:bookmarkEnd w:id="0"/>
          </w:p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t>Distinción a trabajar: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/>
          <w:p w:rsidR="00B1712F" w:rsidRPr="00A608A7" w:rsidRDefault="009059E7">
            <w:pPr>
              <w:rPr>
                <w:b w:val="0"/>
                <w:bCs w:val="0"/>
                <w:color w:val="000000" w:themeColor="text1"/>
              </w:rPr>
            </w:pPr>
            <w:r w:rsidRPr="00A608A7">
              <w:rPr>
                <w:color w:val="000000" w:themeColor="text1"/>
              </w:rPr>
              <w:t>Interpretació</w:t>
            </w:r>
            <w:r w:rsidR="00D47DFB" w:rsidRPr="00A608A7">
              <w:rPr>
                <w:color w:val="000000" w:themeColor="text1"/>
              </w:rPr>
              <w:t xml:space="preserve">n vs. Hecho: Omisión, generalización y distorsión. </w:t>
            </w:r>
          </w:p>
          <w:p w:rsidR="00B1712F" w:rsidRDefault="00B1712F"/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t>Objetivo/s propuesto/s: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/>
          <w:p w:rsidR="00B1712F" w:rsidRPr="00827289" w:rsidRDefault="002A26FE" w:rsidP="00AB1563">
            <w:pPr>
              <w:pStyle w:val="Prrafodelista"/>
              <w:numPr>
                <w:ilvl w:val="0"/>
                <w:numId w:val="2"/>
              </w:numPr>
              <w:jc w:val="both"/>
              <w:rPr>
                <w:b w:val="0"/>
                <w:color w:val="000000" w:themeColor="text1"/>
              </w:rPr>
            </w:pPr>
            <w:r w:rsidRPr="002A26FE">
              <w:rPr>
                <w:b w:val="0"/>
                <w:color w:val="000000" w:themeColor="text1"/>
              </w:rPr>
              <w:t xml:space="preserve">Ser conscientes </w:t>
            </w:r>
            <w:r w:rsidR="00827289">
              <w:rPr>
                <w:b w:val="0"/>
                <w:color w:val="000000" w:themeColor="text1"/>
              </w:rPr>
              <w:t>de como la información se distorsiona.</w:t>
            </w:r>
          </w:p>
          <w:p w:rsidR="00AB1563" w:rsidRPr="008278AA" w:rsidRDefault="00827289" w:rsidP="008278AA">
            <w:pPr>
              <w:pStyle w:val="Prrafodelista"/>
              <w:numPr>
                <w:ilvl w:val="0"/>
                <w:numId w:val="2"/>
              </w:numPr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Darse cuenta que cuando nos falta información la rellenamos con nuestras interpretaciones.</w:t>
            </w:r>
          </w:p>
          <w:p w:rsidR="008278AA" w:rsidRPr="008278AA" w:rsidRDefault="008278AA" w:rsidP="008278AA">
            <w:pPr>
              <w:pStyle w:val="Prrafodelista"/>
              <w:numPr>
                <w:ilvl w:val="0"/>
                <w:numId w:val="2"/>
              </w:numPr>
              <w:jc w:val="both"/>
              <w:rPr>
                <w:b w:val="0"/>
                <w:color w:val="000000" w:themeColor="text1"/>
              </w:rPr>
            </w:pPr>
          </w:p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8278AA">
            <w:r>
              <w:t xml:space="preserve">Curso 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/>
          <w:p w:rsidR="00B1712F" w:rsidRPr="008278AA" w:rsidRDefault="008278AA" w:rsidP="00733417">
            <w:pPr>
              <w:pStyle w:val="Prrafodelista"/>
              <w:numPr>
                <w:ilvl w:val="0"/>
                <w:numId w:val="2"/>
              </w:numPr>
              <w:rPr>
                <w:b w:val="0"/>
                <w:color w:val="000000" w:themeColor="text1"/>
              </w:rPr>
            </w:pPr>
            <w:r w:rsidRPr="008278AA">
              <w:rPr>
                <w:b w:val="0"/>
                <w:color w:val="000000" w:themeColor="text1"/>
              </w:rPr>
              <w:t>5º de Educación Primaria clase de 20 alumnos/as</w:t>
            </w:r>
          </w:p>
          <w:p w:rsidR="00B1712F" w:rsidRDefault="00B1712F"/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t>Descripción de la actividad: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/>
          <w:p w:rsidR="00AB1563" w:rsidRPr="00AB1563" w:rsidRDefault="00827289" w:rsidP="00827289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83EA1">
              <w:rPr>
                <w:rFonts w:asciiTheme="minorHAnsi" w:hAnsiTheme="minorHAnsi" w:cstheme="minorHAnsi"/>
                <w:b w:val="0"/>
                <w:color w:val="000000"/>
              </w:rPr>
              <w:t xml:space="preserve">Se solicita seis voluntarios y se numeran. Cinco de ellos salen del </w:t>
            </w:r>
            <w:r w:rsidR="00F83EA1" w:rsidRPr="00F83EA1">
              <w:rPr>
                <w:rFonts w:asciiTheme="minorHAnsi" w:hAnsiTheme="minorHAnsi" w:cstheme="minorHAnsi"/>
                <w:b w:val="0"/>
                <w:color w:val="000000"/>
              </w:rPr>
              <w:t>aula</w:t>
            </w:r>
            <w:r w:rsidR="00AB1563">
              <w:rPr>
                <w:rFonts w:asciiTheme="minorHAnsi" w:hAnsiTheme="minorHAnsi" w:cstheme="minorHAnsi"/>
                <w:b w:val="0"/>
                <w:color w:val="000000"/>
              </w:rPr>
              <w:t xml:space="preserve">. </w:t>
            </w:r>
          </w:p>
          <w:p w:rsidR="00AB1563" w:rsidRPr="00AB1563" w:rsidRDefault="00AB1563" w:rsidP="00827289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Se graba lo que van diciendo en el programa AUDACITY.</w:t>
            </w:r>
          </w:p>
          <w:p w:rsidR="00AB1563" w:rsidRPr="00AB1563" w:rsidRDefault="00F83EA1" w:rsidP="00827289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El </w:t>
            </w:r>
            <w:r w:rsidR="00AB1563" w:rsidRPr="00AB1563">
              <w:rPr>
                <w:rFonts w:asciiTheme="minorHAnsi" w:hAnsiTheme="minorHAnsi" w:cstheme="minorHAnsi"/>
                <w:b w:val="0"/>
                <w:color w:val="000000"/>
              </w:rPr>
              <w:t>E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>misor lee</w:t>
            </w:r>
            <w:r w:rsidR="00827289"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 el mensaje al </w:t>
            </w:r>
            <w:r w:rsidR="00AB1563" w:rsidRPr="00AB1563">
              <w:rPr>
                <w:rFonts w:asciiTheme="minorHAnsi" w:hAnsiTheme="minorHAnsi" w:cstheme="minorHAnsi"/>
                <w:b w:val="0"/>
                <w:color w:val="000000"/>
              </w:rPr>
              <w:t>número</w:t>
            </w:r>
            <w:r w:rsidR="00827289"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 1 y se le pide al </w:t>
            </w:r>
            <w:r w:rsidR="00AB1563"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número </w:t>
            </w:r>
            <w:r w:rsidR="00827289"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2 que regrese 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>a la clase.</w:t>
            </w:r>
          </w:p>
          <w:p w:rsidR="00AB1563" w:rsidRPr="00AB1563" w:rsidRDefault="00827289" w:rsidP="00827289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El </w:t>
            </w:r>
            <w:r w:rsidR="00AB1563"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número 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1 dice al </w:t>
            </w:r>
            <w:r w:rsidR="00AB1563" w:rsidRPr="00AB1563">
              <w:rPr>
                <w:rFonts w:asciiTheme="minorHAnsi" w:hAnsiTheme="minorHAnsi" w:cstheme="minorHAnsi"/>
                <w:b w:val="0"/>
                <w:color w:val="000000"/>
              </w:rPr>
              <w:t>número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 2 lo que le fue dicho por el </w:t>
            </w:r>
            <w:r w:rsidR="00F83EA1"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Emisor 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sin ayuda de los </w:t>
            </w:r>
            <w:r w:rsidR="00361D2C">
              <w:rPr>
                <w:rFonts w:asciiTheme="minorHAnsi" w:hAnsiTheme="minorHAnsi" w:cstheme="minorHAnsi"/>
                <w:b w:val="0"/>
                <w:color w:val="000000"/>
              </w:rPr>
              <w:t>demás compañeros.</w:t>
            </w:r>
          </w:p>
          <w:p w:rsidR="00AB1563" w:rsidRPr="00AB1563" w:rsidRDefault="00827289" w:rsidP="00827289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Se pide al participante </w:t>
            </w:r>
            <w:r w:rsidR="00AB1563" w:rsidRPr="00AB1563">
              <w:rPr>
                <w:rFonts w:asciiTheme="minorHAnsi" w:hAnsiTheme="minorHAnsi" w:cstheme="minorHAnsi"/>
                <w:b w:val="0"/>
                <w:color w:val="000000"/>
              </w:rPr>
              <w:t>número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 3 que regrese </w:t>
            </w:r>
            <w:r w:rsidR="00F83EA1" w:rsidRPr="00AB1563">
              <w:rPr>
                <w:rFonts w:asciiTheme="minorHAnsi" w:hAnsiTheme="minorHAnsi" w:cstheme="minorHAnsi"/>
                <w:b w:val="0"/>
                <w:color w:val="000000"/>
              </w:rPr>
              <w:t>al aula.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 El </w:t>
            </w:r>
            <w:r w:rsidR="00AB1563"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número 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2 le trasmite el mensaje que recibió del </w:t>
            </w:r>
            <w:r w:rsidR="00AB1563" w:rsidRPr="00AB1563">
              <w:rPr>
                <w:rFonts w:asciiTheme="minorHAnsi" w:hAnsiTheme="minorHAnsi" w:cstheme="minorHAnsi"/>
                <w:b w:val="0"/>
                <w:color w:val="000000"/>
              </w:rPr>
              <w:t>número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 1.</w:t>
            </w:r>
          </w:p>
          <w:p w:rsidR="00361D2C" w:rsidRPr="00361D2C" w:rsidRDefault="00827289" w:rsidP="00417BF9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color w:val="000000"/>
              </w:rPr>
            </w:pPr>
            <w:r w:rsidRPr="00361D2C">
              <w:rPr>
                <w:rFonts w:asciiTheme="minorHAnsi" w:hAnsiTheme="minorHAnsi" w:cstheme="minorHAnsi"/>
                <w:b w:val="0"/>
                <w:color w:val="000000"/>
              </w:rPr>
              <w:t xml:space="preserve">Se repite todo el proceso hasta que el </w:t>
            </w:r>
            <w:r w:rsidR="00AB1563" w:rsidRPr="00361D2C">
              <w:rPr>
                <w:rFonts w:asciiTheme="minorHAnsi" w:hAnsiTheme="minorHAnsi" w:cstheme="minorHAnsi"/>
                <w:b w:val="0"/>
                <w:color w:val="000000"/>
              </w:rPr>
              <w:t>número</w:t>
            </w:r>
            <w:r w:rsidRPr="00361D2C">
              <w:rPr>
                <w:rFonts w:asciiTheme="minorHAnsi" w:hAnsiTheme="minorHAnsi" w:cstheme="minorHAnsi"/>
                <w:b w:val="0"/>
                <w:color w:val="000000"/>
              </w:rPr>
              <w:t xml:space="preserve"> 6 reciba el mensaje, </w:t>
            </w:r>
          </w:p>
          <w:p w:rsidR="00AB1563" w:rsidRPr="00361D2C" w:rsidRDefault="00361D2C" w:rsidP="00417BF9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color w:val="000000"/>
              </w:rPr>
            </w:pPr>
            <w:r w:rsidRPr="00361D2C">
              <w:rPr>
                <w:rFonts w:asciiTheme="minorHAnsi" w:hAnsiTheme="minorHAnsi" w:cstheme="minorHAnsi"/>
                <w:b w:val="0"/>
                <w:color w:val="000000"/>
              </w:rPr>
              <w:t>Al final</w:t>
            </w:r>
            <w:r w:rsidR="00827289" w:rsidRPr="00361D2C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="00AB1563" w:rsidRPr="00361D2C">
              <w:rPr>
                <w:rFonts w:asciiTheme="minorHAnsi" w:hAnsiTheme="minorHAnsi" w:cstheme="minorHAnsi"/>
                <w:b w:val="0"/>
                <w:color w:val="000000"/>
              </w:rPr>
              <w:t xml:space="preserve">se proyecta el mensaje original en la pizarra y se escucha de nuevo como </w:t>
            </w:r>
            <w:r w:rsidRPr="00361D2C">
              <w:rPr>
                <w:rFonts w:asciiTheme="minorHAnsi" w:hAnsiTheme="minorHAnsi" w:cstheme="minorHAnsi"/>
                <w:b w:val="0"/>
                <w:color w:val="000000"/>
              </w:rPr>
              <w:t>el mensaje fue cambiando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 para que todos sean conscientes de la distorsión.</w:t>
            </w:r>
          </w:p>
          <w:p w:rsidR="00733417" w:rsidRPr="00733417" w:rsidRDefault="00827289" w:rsidP="00F83EA1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Se discute acerca del ejercicio; se les pide a los </w:t>
            </w:r>
            <w:r w:rsidR="00AB1563">
              <w:rPr>
                <w:rFonts w:asciiTheme="minorHAnsi" w:hAnsiTheme="minorHAnsi" w:cstheme="minorHAnsi"/>
                <w:b w:val="0"/>
                <w:color w:val="000000"/>
              </w:rPr>
              <w:t>demás</w:t>
            </w:r>
            <w:r w:rsidR="00733417">
              <w:rPr>
                <w:rFonts w:asciiTheme="minorHAnsi" w:hAnsiTheme="minorHAnsi" w:cstheme="minorHAnsi"/>
                <w:b w:val="0"/>
                <w:color w:val="000000"/>
              </w:rPr>
              <w:t xml:space="preserve"> compañeros</w:t>
            </w:r>
            <w:r w:rsidRPr="00AB1563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="00733417">
              <w:rPr>
                <w:rFonts w:asciiTheme="minorHAnsi" w:hAnsiTheme="minorHAnsi" w:cstheme="minorHAnsi"/>
                <w:b w:val="0"/>
                <w:color w:val="000000"/>
              </w:rPr>
              <w:t xml:space="preserve">sus opiniones. </w:t>
            </w:r>
          </w:p>
          <w:p w:rsidR="00B1712F" w:rsidRPr="00733417" w:rsidRDefault="00827289" w:rsidP="00F83EA1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33417">
              <w:rPr>
                <w:rFonts w:asciiTheme="minorHAnsi" w:hAnsiTheme="minorHAnsi" w:cstheme="minorHAnsi"/>
                <w:b w:val="0"/>
                <w:color w:val="000000"/>
              </w:rPr>
              <w:t>El</w:t>
            </w:r>
            <w:r w:rsidR="00F83EA1" w:rsidRPr="00733417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="00733417">
              <w:rPr>
                <w:rFonts w:asciiTheme="minorHAnsi" w:hAnsiTheme="minorHAnsi" w:cstheme="minorHAnsi"/>
                <w:b w:val="0"/>
                <w:color w:val="000000"/>
              </w:rPr>
              <w:t xml:space="preserve">maestro/a </w:t>
            </w:r>
            <w:r w:rsidRPr="00733417">
              <w:rPr>
                <w:rFonts w:asciiTheme="minorHAnsi" w:hAnsiTheme="minorHAnsi" w:cstheme="minorHAnsi"/>
                <w:b w:val="0"/>
                <w:color w:val="000000"/>
              </w:rPr>
              <w:t>guía un proceso para que el grupo analice, como se puede aplicar lo aprendido</w:t>
            </w:r>
            <w:r w:rsidR="00F83EA1" w:rsidRPr="00733417">
              <w:rPr>
                <w:rFonts w:asciiTheme="minorHAnsi" w:hAnsiTheme="minorHAnsi" w:cstheme="minorHAnsi"/>
                <w:b w:val="0"/>
                <w:color w:val="000000"/>
              </w:rPr>
              <w:t xml:space="preserve"> en sus experiencias</w:t>
            </w:r>
            <w:r w:rsidR="00733417">
              <w:rPr>
                <w:rFonts w:asciiTheme="minorHAnsi" w:hAnsiTheme="minorHAnsi" w:cstheme="minorHAnsi"/>
                <w:b w:val="0"/>
                <w:color w:val="000000"/>
              </w:rPr>
              <w:t xml:space="preserve"> diarias. </w:t>
            </w:r>
          </w:p>
          <w:p w:rsidR="00F83EA1" w:rsidRPr="00F83EA1" w:rsidRDefault="00F83EA1" w:rsidP="00F83EA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</w:rPr>
              <w:t>El mensaje puede ser algo relacionado con sus experiencias:</w:t>
            </w:r>
          </w:p>
          <w:p w:rsidR="00B1712F" w:rsidRDefault="005F1F32" w:rsidP="00F61BC2">
            <w:pPr>
              <w:jc w:val="both"/>
              <w:rPr>
                <w:rStyle w:val="Textoennegrita"/>
                <w:rFonts w:cstheme="minorHAnsi"/>
                <w:b/>
                <w:bCs/>
                <w:i/>
                <w:iCs/>
                <w:color w:val="333333"/>
                <w:bdr w:val="none" w:sz="0" w:space="0" w:color="auto" w:frame="1"/>
              </w:rPr>
            </w:pPr>
            <w:r w:rsidRPr="005F1F32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El martes </w:t>
            </w:r>
            <w:r w:rsidR="00B75776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en el recreo a las 12:10 AM</w:t>
            </w:r>
            <w:r w:rsidR="002A26FE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María me dijo que Manuel le había hecho la zancadilla mientras ella jugaba con sus amigas al lado de la puerta de salida que esta </w:t>
            </w:r>
            <w:r w:rsidR="00BE4DA6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a la</w:t>
            </w:r>
            <w:r w:rsidR="002A26FE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derecha</w:t>
            </w:r>
            <w:r w:rsidR="00BE4DA6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del patio</w:t>
            </w:r>
            <w:r w:rsidR="002A26FE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. </w:t>
            </w:r>
            <w:r w:rsidR="00BE4DA6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María, ese día llevaba puesto un vestido morado con unas medias blancas</w:t>
            </w:r>
            <w:r w:rsidR="00AB1563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</w:t>
            </w:r>
            <w:r w:rsidR="00133852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y</w:t>
            </w:r>
            <w:r w:rsidR="00133852">
              <w:rPr>
                <w:rStyle w:val="Textoennegrita"/>
              </w:rPr>
              <w:t xml:space="preserve"> </w:t>
            </w:r>
            <w:r w:rsidR="00133852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al</w:t>
            </w:r>
            <w:r w:rsidR="00827289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caerse las medias se</w:t>
            </w:r>
            <w:r w:rsidR="00BE4DA6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rompieron. María esta muy disgustada porque esas medias habían sido un regalo de su hermana mayor Rebeca</w:t>
            </w:r>
            <w:r w:rsidR="007B7E42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,</w:t>
            </w:r>
            <w:r w:rsidR="00BE4DA6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que se l</w:t>
            </w:r>
            <w:r w:rsidR="007B7E42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as</w:t>
            </w:r>
            <w:r w:rsidR="00BE4DA6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compr</w:t>
            </w:r>
            <w:r w:rsidR="007B7E42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ó</w:t>
            </w:r>
            <w:r w:rsidR="00BE4DA6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en Florencia</w:t>
            </w:r>
            <w:r w:rsidR="00827289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cuando fue de intercambio el curso pasado. También me dijo que no era la primera vez que Manuel venía con sus amigos, Pedro y Juan a molestarlas mientras jugaban a Patos Patas</w:t>
            </w:r>
            <w:r w:rsidR="00F83EA1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. El </w:t>
            </w:r>
            <w:r w:rsidR="00827289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viernes pasado cuando toc</w:t>
            </w:r>
            <w:r w:rsidR="00F83EA1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ó</w:t>
            </w:r>
            <w:r w:rsidR="00827289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el timbre al hacer la fila también las pisaron a ella y a sus amigas</w:t>
            </w:r>
            <w:r w:rsidR="00FD5273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. Ellas fueron castigadas por </w:t>
            </w:r>
            <w:r w:rsidR="00361D2C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la profesora</w:t>
            </w:r>
            <w:r w:rsidR="00827289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 xml:space="preserve"> que cuidaba el patio</w:t>
            </w:r>
            <w:r w:rsidR="00FD5273">
              <w:rPr>
                <w:rStyle w:val="Textoennegrita"/>
                <w:rFonts w:cstheme="minorHAnsi"/>
                <w:i/>
                <w:iCs/>
                <w:color w:val="333333"/>
                <w:bdr w:val="none" w:sz="0" w:space="0" w:color="auto" w:frame="1"/>
              </w:rPr>
              <w:t>.</w:t>
            </w:r>
          </w:p>
          <w:p w:rsidR="00FD5273" w:rsidRPr="00AB1563" w:rsidRDefault="00FD5273" w:rsidP="00F61BC2">
            <w:pPr>
              <w:jc w:val="both"/>
              <w:rPr>
                <w:rFonts w:cstheme="minorHAnsi"/>
                <w:b w:val="0"/>
                <w:i/>
                <w:iCs/>
                <w:color w:val="333333"/>
                <w:bdr w:val="none" w:sz="0" w:space="0" w:color="auto" w:frame="1"/>
              </w:rPr>
            </w:pPr>
            <w:r w:rsidRPr="00AB1563">
              <w:rPr>
                <w:rFonts w:cstheme="minorHAnsi"/>
                <w:b w:val="0"/>
                <w:i/>
                <w:iCs/>
                <w:color w:val="333333"/>
                <w:bdr w:val="none" w:sz="0" w:space="0" w:color="auto" w:frame="1"/>
              </w:rPr>
              <w:lastRenderedPageBreak/>
              <w:t>Ahora la madre de María quiere hablar con la tutora y los niños y niñas para ver que ha pasado.</w:t>
            </w:r>
          </w:p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lastRenderedPageBreak/>
              <w:t>Apoyos visuales si se ha llevado al aula (Opcional)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F83EA1" w:rsidRPr="00F83EA1" w:rsidRDefault="00F83EA1" w:rsidP="00F83EA1">
            <w:pPr>
              <w:numPr>
                <w:ilvl w:val="0"/>
                <w:numId w:val="3"/>
              </w:numPr>
              <w:spacing w:before="48" w:after="48" w:line="288" w:lineRule="atLeast"/>
              <w:ind w:left="480"/>
              <w:rPr>
                <w:rFonts w:cstheme="minorHAnsi"/>
                <w:b w:val="0"/>
                <w:color w:val="131616"/>
              </w:rPr>
            </w:pPr>
            <w:r w:rsidRPr="00F83EA1">
              <w:rPr>
                <w:rFonts w:cstheme="minorHAnsi"/>
                <w:b w:val="0"/>
                <w:color w:val="131616"/>
              </w:rPr>
              <w:t>El mensaje que se va a transmitir para el grupo.</w:t>
            </w:r>
            <w:r w:rsidRPr="00F83EA1">
              <w:rPr>
                <w:rStyle w:val="apple-converted-space"/>
                <w:rFonts w:cstheme="minorHAnsi"/>
                <w:b w:val="0"/>
                <w:color w:val="131616"/>
              </w:rPr>
              <w:t> </w:t>
            </w:r>
          </w:p>
          <w:p w:rsidR="00F83EA1" w:rsidRPr="00F83EA1" w:rsidRDefault="00F83EA1" w:rsidP="00F83EA1">
            <w:pPr>
              <w:numPr>
                <w:ilvl w:val="0"/>
                <w:numId w:val="3"/>
              </w:numPr>
              <w:spacing w:before="48" w:after="48" w:line="288" w:lineRule="atLeast"/>
              <w:ind w:left="480"/>
              <w:rPr>
                <w:rFonts w:cstheme="minorHAnsi"/>
                <w:b w:val="0"/>
                <w:color w:val="131616"/>
              </w:rPr>
            </w:pPr>
            <w:r w:rsidRPr="00F83EA1">
              <w:rPr>
                <w:rFonts w:cstheme="minorHAnsi"/>
                <w:b w:val="0"/>
                <w:color w:val="131616"/>
              </w:rPr>
              <w:t xml:space="preserve">Programa </w:t>
            </w:r>
            <w:proofErr w:type="spellStart"/>
            <w:r w:rsidRPr="00F83EA1">
              <w:rPr>
                <w:rFonts w:cstheme="minorHAnsi"/>
                <w:b w:val="0"/>
                <w:color w:val="131616"/>
              </w:rPr>
              <w:t>Audacity</w:t>
            </w:r>
            <w:proofErr w:type="spellEnd"/>
            <w:r w:rsidRPr="00F83EA1">
              <w:rPr>
                <w:rFonts w:cstheme="minorHAnsi"/>
                <w:b w:val="0"/>
                <w:color w:val="131616"/>
              </w:rPr>
              <w:t xml:space="preserve"> para grabar como se fue distorsionando el mensaje</w:t>
            </w:r>
            <w:r>
              <w:rPr>
                <w:rFonts w:cstheme="minorHAnsi"/>
                <w:b w:val="0"/>
                <w:color w:val="131616"/>
              </w:rPr>
              <w:t>.</w:t>
            </w:r>
          </w:p>
          <w:p w:rsidR="00B1712F" w:rsidRPr="00F61BC2" w:rsidRDefault="00F83EA1" w:rsidP="00F61BC2">
            <w:pPr>
              <w:numPr>
                <w:ilvl w:val="0"/>
                <w:numId w:val="3"/>
              </w:numPr>
              <w:spacing w:before="48" w:after="48" w:line="288" w:lineRule="atLeast"/>
              <w:ind w:left="480"/>
              <w:rPr>
                <w:rFonts w:cstheme="minorHAnsi"/>
                <w:b w:val="0"/>
                <w:color w:val="131616"/>
              </w:rPr>
            </w:pPr>
            <w:r>
              <w:rPr>
                <w:rFonts w:cstheme="minorHAnsi"/>
                <w:b w:val="0"/>
                <w:color w:val="131616"/>
              </w:rPr>
              <w:t xml:space="preserve">Pizarra </w:t>
            </w:r>
            <w:r w:rsidR="00AB1563">
              <w:rPr>
                <w:rFonts w:cstheme="minorHAnsi"/>
                <w:b w:val="0"/>
                <w:color w:val="131616"/>
              </w:rPr>
              <w:t>digital y ordenador.</w:t>
            </w:r>
          </w:p>
        </w:tc>
      </w:tr>
    </w:tbl>
    <w:p w:rsidR="00B1712F" w:rsidRDefault="00B1712F"/>
    <w:sectPr w:rsidR="00B17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B5DFD"/>
    <w:multiLevelType w:val="hybridMultilevel"/>
    <w:tmpl w:val="65304B14"/>
    <w:lvl w:ilvl="0" w:tplc="E7E279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134AC"/>
    <w:multiLevelType w:val="hybridMultilevel"/>
    <w:tmpl w:val="CA3AD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3C24"/>
    <w:multiLevelType w:val="hybridMultilevel"/>
    <w:tmpl w:val="B3EA888C"/>
    <w:lvl w:ilvl="0" w:tplc="90F814FE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502B4"/>
    <w:multiLevelType w:val="multilevel"/>
    <w:tmpl w:val="C3A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2F"/>
    <w:rsid w:val="00133852"/>
    <w:rsid w:val="002537DD"/>
    <w:rsid w:val="002A26FE"/>
    <w:rsid w:val="00361D2C"/>
    <w:rsid w:val="00420C8E"/>
    <w:rsid w:val="004A727A"/>
    <w:rsid w:val="005F1F32"/>
    <w:rsid w:val="007023B5"/>
    <w:rsid w:val="00733417"/>
    <w:rsid w:val="007B7E42"/>
    <w:rsid w:val="00827289"/>
    <w:rsid w:val="008278AA"/>
    <w:rsid w:val="009059E7"/>
    <w:rsid w:val="00A608A7"/>
    <w:rsid w:val="00AB1563"/>
    <w:rsid w:val="00B1712F"/>
    <w:rsid w:val="00B75776"/>
    <w:rsid w:val="00BE4DA6"/>
    <w:rsid w:val="00D47DFB"/>
    <w:rsid w:val="00F61BC2"/>
    <w:rsid w:val="00F83EA1"/>
    <w:rsid w:val="00F867F5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028F5-EA7B-4A5C-AD07-D4B8D05C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4">
    <w:name w:val="Grid Table 6 Colorful Accent 4"/>
    <w:basedOn w:val="Tablanormal"/>
    <w:uiPriority w:val="51"/>
    <w:rsid w:val="00B1712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B1712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F1F32"/>
    <w:rPr>
      <w:b/>
      <w:bCs/>
    </w:rPr>
  </w:style>
  <w:style w:type="paragraph" w:styleId="NormalWeb">
    <w:name w:val="Normal (Web)"/>
    <w:basedOn w:val="Normal"/>
    <w:uiPriority w:val="99"/>
    <w:unhideWhenUsed/>
    <w:rsid w:val="0082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82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AMBTIC</dc:creator>
  <cp:keywords/>
  <dc:description/>
  <cp:lastModifiedBy>AMBTIC</cp:lastModifiedBy>
  <cp:revision>3</cp:revision>
  <dcterms:created xsi:type="dcterms:W3CDTF">2019-10-07T07:56:00Z</dcterms:created>
  <dcterms:modified xsi:type="dcterms:W3CDTF">2019-10-28T10:09:00Z</dcterms:modified>
</cp:coreProperties>
</file>