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5C" w:rsidRDefault="00F86433" w:rsidP="00406F0A">
      <w:pPr>
        <w:spacing w:line="240" w:lineRule="auto"/>
        <w:jc w:val="center"/>
        <w:rPr>
          <w:b/>
          <w:sz w:val="36"/>
        </w:rPr>
      </w:pPr>
      <w:r>
        <w:rPr>
          <w:b/>
          <w:noProof/>
          <w:sz w:val="36"/>
          <w:lang w:eastAsia="es-ES"/>
        </w:rPr>
        <w:pict>
          <v:roundrect id="_x0000_s1026" style="position:absolute;left:0;text-align:left;margin-left:-37.05pt;margin-top:-11.6pt;width:509.25pt;height:66pt;z-index:251658240" arcsize="10923f" filled="f"/>
        </w:pict>
      </w:r>
      <w:r w:rsidR="00020B8A" w:rsidRPr="00020B8A">
        <w:rPr>
          <w:b/>
          <w:sz w:val="36"/>
        </w:rPr>
        <w:t xml:space="preserve"> “</w:t>
      </w:r>
      <w:r w:rsidR="00B04A18" w:rsidRPr="00B04A18">
        <w:rPr>
          <w:b/>
          <w:sz w:val="36"/>
          <w:u w:val="single"/>
        </w:rPr>
        <w:t xml:space="preserve">UN VIAJE POR EL </w:t>
      </w:r>
      <w:r w:rsidR="00020B8A" w:rsidRPr="00B04A18">
        <w:rPr>
          <w:b/>
          <w:sz w:val="36"/>
          <w:u w:val="single"/>
        </w:rPr>
        <w:t xml:space="preserve"> PATRIMONIO DE MI COMUNIDAD</w:t>
      </w:r>
      <w:r w:rsidR="00020B8A" w:rsidRPr="00020B8A">
        <w:rPr>
          <w:b/>
          <w:sz w:val="36"/>
        </w:rPr>
        <w:t>”</w:t>
      </w:r>
    </w:p>
    <w:p w:rsidR="00020B8A" w:rsidRPr="00020B8A" w:rsidRDefault="00B04A18" w:rsidP="00B04A18">
      <w:pPr>
        <w:spacing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Concurso o</w:t>
      </w:r>
      <w:r w:rsidR="00020B8A" w:rsidRPr="00020B8A">
        <w:rPr>
          <w:b/>
          <w:i/>
          <w:sz w:val="24"/>
        </w:rPr>
        <w:t xml:space="preserve">rganizado por la Red Española de Albergues Juveniles (REAJ) </w:t>
      </w:r>
    </w:p>
    <w:p w:rsidR="00D75915" w:rsidRDefault="00D75915" w:rsidP="00406F0A">
      <w:pPr>
        <w:spacing w:line="240" w:lineRule="auto"/>
        <w:jc w:val="center"/>
        <w:rPr>
          <w:i/>
        </w:rPr>
      </w:pPr>
    </w:p>
    <w:p w:rsidR="00117FFB" w:rsidRPr="00406F0A" w:rsidRDefault="00020B8A" w:rsidP="00406F0A">
      <w:pPr>
        <w:spacing w:line="240" w:lineRule="auto"/>
        <w:jc w:val="center"/>
        <w:rPr>
          <w:i/>
        </w:rPr>
      </w:pPr>
      <w:r w:rsidRPr="00406F0A">
        <w:rPr>
          <w:i/>
        </w:rPr>
        <w:t>Para inscribirse, rellene por favor el siguiente cuestionario:</w:t>
      </w:r>
    </w:p>
    <w:p w:rsidR="00F2167C" w:rsidRPr="00020B8A" w:rsidRDefault="00020B8A" w:rsidP="00406F0A">
      <w:pPr>
        <w:spacing w:line="240" w:lineRule="auto"/>
        <w:rPr>
          <w:i/>
          <w:sz w:val="28"/>
          <w:u w:val="single"/>
        </w:rPr>
      </w:pPr>
      <w:r w:rsidRPr="00020B8A">
        <w:rPr>
          <w:b/>
          <w:sz w:val="28"/>
          <w:u w:val="single"/>
        </w:rPr>
        <w:t>Datos del Colegio:</w:t>
      </w: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F2167C" w:rsidTr="00F2167C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67C" w:rsidRDefault="00F2167C" w:rsidP="00406F0A">
            <w:pPr>
              <w:rPr>
                <w:sz w:val="28"/>
              </w:rPr>
            </w:pPr>
            <w:r w:rsidRPr="00F2167C">
              <w:t>Nombre del Colegio: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C" w:rsidRPr="00F2167C" w:rsidRDefault="00F2167C" w:rsidP="00406F0A"/>
        </w:tc>
      </w:tr>
    </w:tbl>
    <w:p w:rsidR="000A30C0" w:rsidRDefault="000A30C0" w:rsidP="00406F0A">
      <w:pPr>
        <w:spacing w:line="240" w:lineRule="auto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F2167C" w:rsidRPr="00F2167C" w:rsidTr="00020B8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67C" w:rsidRPr="00F2167C" w:rsidRDefault="00F2167C" w:rsidP="00406F0A">
            <w:r w:rsidRPr="00F2167C">
              <w:t>Comunidad Autónoma: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C" w:rsidRPr="00F2167C" w:rsidRDefault="00F2167C" w:rsidP="00406F0A"/>
        </w:tc>
      </w:tr>
    </w:tbl>
    <w:p w:rsidR="00F2167C" w:rsidRDefault="00F2167C" w:rsidP="00406F0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F43F06" w:rsidRPr="00F2167C" w:rsidTr="00466FE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F06" w:rsidRPr="00F2167C" w:rsidRDefault="00F43F06" w:rsidP="00406F0A">
            <w:r>
              <w:t>Provincia</w:t>
            </w:r>
            <w:r w:rsidRPr="00F2167C">
              <w:t>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06" w:rsidRPr="00F2167C" w:rsidRDefault="00F43F06" w:rsidP="00406F0A"/>
        </w:tc>
      </w:tr>
    </w:tbl>
    <w:p w:rsidR="00F2167C" w:rsidRDefault="00F2167C" w:rsidP="00406F0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B04A18" w:rsidRPr="00F2167C" w:rsidTr="003D1C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A18" w:rsidRPr="00F2167C" w:rsidRDefault="00B04A18" w:rsidP="003D1CBD">
            <w:r>
              <w:t>Localidad</w:t>
            </w:r>
            <w:r w:rsidRPr="00F2167C">
              <w:t>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18" w:rsidRPr="00F2167C" w:rsidRDefault="00B04A18" w:rsidP="003D1CBD"/>
        </w:tc>
      </w:tr>
    </w:tbl>
    <w:p w:rsidR="00B04A18" w:rsidRDefault="00B04A18" w:rsidP="00406F0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4786"/>
        <w:gridCol w:w="3858"/>
      </w:tblGrid>
      <w:tr w:rsidR="00020B8A" w:rsidTr="008607BD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8A" w:rsidRPr="00B4353E" w:rsidRDefault="00020B8A" w:rsidP="00406F0A">
            <w:pPr>
              <w:rPr>
                <w:sz w:val="28"/>
              </w:rPr>
            </w:pPr>
            <w:r w:rsidRPr="00B4353E">
              <w:t xml:space="preserve">Clase </w:t>
            </w:r>
            <w:r w:rsidR="008607BD" w:rsidRPr="00B4353E">
              <w:t xml:space="preserve">o clases </w:t>
            </w:r>
            <w:r w:rsidRPr="00B4353E">
              <w:t>que va a participar (6ºA, 6ºB, 6ºC...)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A" w:rsidRPr="00F2167C" w:rsidRDefault="00020B8A" w:rsidP="00406F0A"/>
        </w:tc>
      </w:tr>
    </w:tbl>
    <w:p w:rsidR="00020B8A" w:rsidRDefault="00020B8A" w:rsidP="00406F0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4361"/>
        <w:gridCol w:w="4283"/>
      </w:tblGrid>
      <w:tr w:rsidR="00020B8A" w:rsidTr="00466FE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8A" w:rsidRDefault="00020B8A" w:rsidP="00406F0A">
            <w:pPr>
              <w:rPr>
                <w:sz w:val="28"/>
              </w:rPr>
            </w:pPr>
            <w:r>
              <w:t>Número de alumnos que tiene la clase</w:t>
            </w:r>
            <w:r w:rsidR="00DA0A97">
              <w:t>/clases</w:t>
            </w:r>
            <w:r>
              <w:t>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A" w:rsidRPr="00F2167C" w:rsidRDefault="00020B8A" w:rsidP="00406F0A"/>
        </w:tc>
      </w:tr>
    </w:tbl>
    <w:p w:rsidR="00406F0A" w:rsidRDefault="00406F0A" w:rsidP="00406F0A">
      <w:pPr>
        <w:spacing w:after="0" w:line="240" w:lineRule="auto"/>
      </w:pPr>
    </w:p>
    <w:p w:rsidR="00406F0A" w:rsidRDefault="008607BD" w:rsidP="00406F0A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Datos del </w:t>
      </w:r>
      <w:r w:rsidR="00406F0A">
        <w:rPr>
          <w:b/>
          <w:sz w:val="28"/>
          <w:u w:val="single"/>
        </w:rPr>
        <w:t>Proyecto</w:t>
      </w:r>
      <w:r w:rsidR="00406F0A" w:rsidRPr="00020B8A">
        <w:rPr>
          <w:b/>
          <w:sz w:val="28"/>
          <w:u w:val="single"/>
        </w:rPr>
        <w:t>:</w:t>
      </w:r>
      <w:r w:rsidR="00DA0A97">
        <w:rPr>
          <w:b/>
          <w:sz w:val="28"/>
          <w:u w:val="single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DA0A97" w:rsidRPr="00F2167C" w:rsidTr="00DA0A97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DA0A97" w:rsidRPr="00B4353E" w:rsidRDefault="00DA0A97" w:rsidP="00645B72">
            <w:r w:rsidRPr="00B4353E">
              <w:t>Título del Proyecto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:rsidR="00DA0A97" w:rsidRPr="00F2167C" w:rsidRDefault="00DA0A97" w:rsidP="00645B72"/>
        </w:tc>
      </w:tr>
    </w:tbl>
    <w:p w:rsidR="00406F0A" w:rsidRDefault="00406F0A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Pr="00B4353E" w:rsidRDefault="00DA0A97" w:rsidP="00DA0A97">
      <w:pPr>
        <w:rPr>
          <w:i/>
        </w:rPr>
      </w:pPr>
      <w:r w:rsidRPr="00B4353E">
        <w:t>Descripción del Proyecto: en</w:t>
      </w:r>
      <w:r w:rsidRPr="00B4353E">
        <w:rPr>
          <w:i/>
        </w:rPr>
        <w:t xml:space="preserve"> qué consiste, Patrimonio y albergues que muestra, etc.</w:t>
      </w:r>
    </w:p>
    <w:p w:rsidR="00DA0A97" w:rsidRDefault="00F86433" w:rsidP="00406F0A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.4pt;width:413.1pt;height:246.75pt;z-index:251660288;mso-position-horizontal:center;mso-width-relative:margin;mso-height-relative:margin">
            <v:textbox>
              <w:txbxContent>
                <w:p w:rsidR="00DA0A97" w:rsidRDefault="00DA0A97"/>
              </w:txbxContent>
            </v:textbox>
          </v:shape>
        </w:pict>
      </w: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E7483C" w:rsidRDefault="00E7483C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DA0A97" w:rsidRDefault="00DA0A97" w:rsidP="00406F0A">
      <w:pPr>
        <w:spacing w:after="0" w:line="240" w:lineRule="auto"/>
      </w:pPr>
    </w:p>
    <w:p w:rsidR="00020B8A" w:rsidRDefault="00020B8A" w:rsidP="00406F0A">
      <w:pPr>
        <w:spacing w:line="240" w:lineRule="auto"/>
      </w:pPr>
      <w:r w:rsidRPr="00020B8A">
        <w:rPr>
          <w:b/>
          <w:sz w:val="28"/>
          <w:u w:val="single"/>
        </w:rPr>
        <w:lastRenderedPageBreak/>
        <w:t>Persona de contacto</w:t>
      </w:r>
      <w:r w:rsidR="002D3020">
        <w:rPr>
          <w:b/>
          <w:sz w:val="28"/>
          <w:u w:val="single"/>
        </w:rPr>
        <w:t xml:space="preserve"> (Responsable de Proyecto)</w:t>
      </w:r>
      <w:r w:rsidRPr="00020B8A">
        <w:rPr>
          <w:b/>
          <w:sz w:val="28"/>
          <w:u w:val="single"/>
        </w:rPr>
        <w:t>:</w:t>
      </w: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020B8A" w:rsidTr="00466FE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8A" w:rsidRDefault="00020B8A" w:rsidP="00406F0A">
            <w:pPr>
              <w:rPr>
                <w:sz w:val="28"/>
              </w:rPr>
            </w:pPr>
            <w:r>
              <w:t>Nombre y apellidos: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A" w:rsidRPr="00F2167C" w:rsidRDefault="00020B8A" w:rsidP="00406F0A"/>
        </w:tc>
      </w:tr>
    </w:tbl>
    <w:p w:rsidR="00DA0A97" w:rsidRDefault="00DA0A97" w:rsidP="00406F0A">
      <w:pPr>
        <w:spacing w:after="0" w:line="240" w:lineRule="auto"/>
      </w:pPr>
    </w:p>
    <w:tbl>
      <w:tblPr>
        <w:tblpPr w:leftFromText="141" w:rightFromText="141" w:vertAnchor="text" w:tblpX="-53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9"/>
        <w:gridCol w:w="4920"/>
      </w:tblGrid>
      <w:tr w:rsidR="00DA0A97" w:rsidTr="00FE4488">
        <w:trPr>
          <w:trHeight w:val="225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97" w:rsidRPr="00B4353E" w:rsidRDefault="00DA0A97" w:rsidP="00FE4488">
            <w:pPr>
              <w:spacing w:after="0" w:line="240" w:lineRule="auto"/>
            </w:pPr>
            <w:r w:rsidRPr="00B4353E">
              <w:t>Cargo que desempeña en el colegio:</w:t>
            </w: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DA0A97" w:rsidRDefault="00DA0A97" w:rsidP="00FE4488">
            <w:pPr>
              <w:spacing w:after="0" w:line="240" w:lineRule="auto"/>
            </w:pPr>
          </w:p>
        </w:tc>
      </w:tr>
    </w:tbl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020B8A" w:rsidTr="00466FE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8A" w:rsidRDefault="00020B8A" w:rsidP="00406F0A">
            <w:pPr>
              <w:rPr>
                <w:sz w:val="28"/>
              </w:rPr>
            </w:pPr>
            <w:r>
              <w:t>Teléfono: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A" w:rsidRPr="00F2167C" w:rsidRDefault="00020B8A" w:rsidP="00406F0A"/>
        </w:tc>
      </w:tr>
    </w:tbl>
    <w:p w:rsidR="00020B8A" w:rsidRPr="00F2167C" w:rsidRDefault="00020B8A" w:rsidP="00406F0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020B8A" w:rsidTr="00466FE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8A" w:rsidRDefault="00020B8A" w:rsidP="00406F0A">
            <w:pPr>
              <w:rPr>
                <w:sz w:val="28"/>
              </w:rPr>
            </w:pPr>
            <w:r>
              <w:t>Email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A" w:rsidRPr="00F2167C" w:rsidRDefault="00020B8A" w:rsidP="00406F0A"/>
        </w:tc>
      </w:tr>
    </w:tbl>
    <w:p w:rsidR="00020B8A" w:rsidRDefault="00020B8A" w:rsidP="00406F0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4219"/>
        <w:gridCol w:w="4425"/>
      </w:tblGrid>
      <w:tr w:rsidR="002D3020" w:rsidTr="00B5353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020" w:rsidRDefault="002D3020" w:rsidP="00406F0A">
            <w:pPr>
              <w:rPr>
                <w:sz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20" w:rsidRPr="00F2167C" w:rsidRDefault="002D3020" w:rsidP="00406F0A"/>
        </w:tc>
      </w:tr>
    </w:tbl>
    <w:p w:rsidR="002D3020" w:rsidRPr="00F2167C" w:rsidRDefault="002D3020" w:rsidP="00406F0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2646"/>
        <w:gridCol w:w="5953"/>
      </w:tblGrid>
      <w:tr w:rsidR="00F43F06" w:rsidTr="00FE4488">
        <w:trPr>
          <w:trHeight w:val="2650"/>
        </w:trPr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F06" w:rsidRPr="00F43F06" w:rsidRDefault="00F43F06" w:rsidP="00406F0A">
            <w:pPr>
              <w:jc w:val="both"/>
              <w:rPr>
                <w:sz w:val="20"/>
              </w:rPr>
            </w:pPr>
            <w:r>
              <w:t>Comentarios:</w:t>
            </w:r>
            <w:r>
              <w:br/>
              <w:t>*</w:t>
            </w:r>
            <w:r>
              <w:rPr>
                <w:sz w:val="20"/>
              </w:rPr>
              <w:t>Si desea realizar algún comentario, puede hacerlo en esta casilla: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06" w:rsidRPr="00F2167C" w:rsidRDefault="00F43F06" w:rsidP="00406F0A"/>
        </w:tc>
      </w:tr>
    </w:tbl>
    <w:p w:rsidR="00F43F06" w:rsidRDefault="00F43F06" w:rsidP="00406F0A">
      <w:pPr>
        <w:spacing w:after="0" w:line="240" w:lineRule="auto"/>
      </w:pPr>
    </w:p>
    <w:p w:rsidR="00B6024A" w:rsidRDefault="00B6024A" w:rsidP="00406F0A">
      <w:pPr>
        <w:spacing w:after="0" w:line="240" w:lineRule="auto"/>
      </w:pPr>
    </w:p>
    <w:p w:rsidR="00B6024A" w:rsidRPr="00B4353E" w:rsidRDefault="00B6024A" w:rsidP="00406F0A">
      <w:pPr>
        <w:spacing w:after="0" w:line="240" w:lineRule="auto"/>
      </w:pPr>
    </w:p>
    <w:p w:rsidR="00FE4488" w:rsidRPr="00B4353E" w:rsidRDefault="00FE4488" w:rsidP="00FE4488">
      <w:pPr>
        <w:spacing w:after="0" w:line="240" w:lineRule="auto"/>
        <w:jc w:val="both"/>
      </w:pPr>
      <w:r w:rsidRPr="00B4353E">
        <w:t>REAJ podrá utilizar los vídeos presentados para difundir el Patrimonio y los albergues juveniles a través de su Web, redes sociales y cualquier otro medio de comunicación con dicho fin.  Como se indica en las bases, será responsabilidad del colegio solicitar el consentimiento de los padres o tutores legales de los alumnos para participar en el concurso, aceptando que su imagen pueda aparecer en los medios anteriormente citados.</w:t>
      </w:r>
    </w:p>
    <w:p w:rsidR="00FE4488" w:rsidRPr="00FE4488" w:rsidRDefault="00FE4488" w:rsidP="00FE4488">
      <w:pPr>
        <w:spacing w:after="0" w:line="240" w:lineRule="auto"/>
        <w:jc w:val="both"/>
        <w:rPr>
          <w:color w:val="FF0000"/>
        </w:rPr>
      </w:pPr>
    </w:p>
    <w:p w:rsidR="00B6024A" w:rsidRDefault="00B6024A" w:rsidP="00406F0A">
      <w:pPr>
        <w:spacing w:after="0" w:line="240" w:lineRule="auto"/>
      </w:pPr>
    </w:p>
    <w:p w:rsidR="00406F0A" w:rsidRPr="00B04A18" w:rsidRDefault="001728E8" w:rsidP="00406F0A">
      <w:pPr>
        <w:spacing w:after="0" w:line="240" w:lineRule="auto"/>
        <w:rPr>
          <w:i/>
        </w:rPr>
      </w:pPr>
      <w:r>
        <w:br/>
      </w:r>
      <w:r w:rsidR="003A5A6C">
        <w:rPr>
          <w:i/>
        </w:rPr>
        <w:t>*</w:t>
      </w:r>
      <w:r w:rsidR="00B04A18">
        <w:rPr>
          <w:i/>
        </w:rPr>
        <w:t>He leído y acepto las Bases del Concurso:______________________________(Firma y Fecha)</w:t>
      </w:r>
    </w:p>
    <w:p w:rsidR="00F43F06" w:rsidRDefault="00F43F06" w:rsidP="00406F0A">
      <w:pPr>
        <w:spacing w:after="0" w:line="240" w:lineRule="auto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2D3020" w:rsidRDefault="00F43F06" w:rsidP="00406F0A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**</w:t>
      </w:r>
      <w:r w:rsidRPr="00F43F06">
        <w:rPr>
          <w:i/>
          <w:sz w:val="24"/>
        </w:rPr>
        <w:t xml:space="preserve">Por favor, envíe este cuestionario por email a </w:t>
      </w:r>
      <w:hyperlink r:id="rId6" w:history="1">
        <w:r w:rsidRPr="00F43F06">
          <w:rPr>
            <w:rStyle w:val="Hipervnculo"/>
            <w:i/>
            <w:sz w:val="24"/>
          </w:rPr>
          <w:t>contacto@reaj.com</w:t>
        </w:r>
      </w:hyperlink>
      <w:r w:rsidR="002D3020">
        <w:rPr>
          <w:i/>
          <w:sz w:val="24"/>
        </w:rPr>
        <w:t>.</w:t>
      </w:r>
    </w:p>
    <w:p w:rsidR="00F43F06" w:rsidRDefault="00F43F06" w:rsidP="00406F0A">
      <w:pPr>
        <w:spacing w:after="0" w:line="240" w:lineRule="auto"/>
        <w:jc w:val="center"/>
        <w:rPr>
          <w:i/>
          <w:sz w:val="24"/>
        </w:rPr>
      </w:pPr>
      <w:r w:rsidRPr="00F43F06">
        <w:rPr>
          <w:i/>
          <w:sz w:val="24"/>
        </w:rPr>
        <w:t>¡Gracias por su inscripción!</w:t>
      </w: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Default="003A5A6C" w:rsidP="00406F0A">
      <w:pPr>
        <w:spacing w:after="0" w:line="240" w:lineRule="auto"/>
        <w:jc w:val="center"/>
        <w:rPr>
          <w:i/>
          <w:sz w:val="24"/>
        </w:rPr>
      </w:pPr>
    </w:p>
    <w:p w:rsidR="003A5A6C" w:rsidRPr="006F65C4" w:rsidRDefault="003A5A6C" w:rsidP="003A5A6C">
      <w:pPr>
        <w:spacing w:after="0" w:line="240" w:lineRule="auto"/>
        <w:rPr>
          <w:i/>
          <w:sz w:val="20"/>
        </w:rPr>
      </w:pPr>
      <w:r w:rsidRPr="006F65C4">
        <w:rPr>
          <w:i/>
          <w:sz w:val="24"/>
        </w:rPr>
        <w:t xml:space="preserve">Si tiene cualquier duda, contacte con REAJ a través del email </w:t>
      </w:r>
      <w:hyperlink r:id="rId7" w:history="1">
        <w:r w:rsidRPr="006F65C4">
          <w:rPr>
            <w:rStyle w:val="Hipervnculo"/>
            <w:i/>
            <w:sz w:val="24"/>
          </w:rPr>
          <w:t>contacto@reaj.com</w:t>
        </w:r>
      </w:hyperlink>
      <w:r w:rsidRPr="006F65C4">
        <w:rPr>
          <w:i/>
          <w:sz w:val="24"/>
        </w:rPr>
        <w:t xml:space="preserve"> o de los teléfonos 91 308 46 75 / 91 319 70 67 (L a V laborables de 09:00 a 16:00)</w:t>
      </w:r>
    </w:p>
    <w:sectPr w:rsidR="003A5A6C" w:rsidRPr="006F65C4" w:rsidSect="002D69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A5" w:rsidRDefault="00B528A5" w:rsidP="00117FFB">
      <w:pPr>
        <w:spacing w:after="0" w:line="240" w:lineRule="auto"/>
      </w:pPr>
      <w:r>
        <w:separator/>
      </w:r>
    </w:p>
  </w:endnote>
  <w:endnote w:type="continuationSeparator" w:id="0">
    <w:p w:rsidR="00B528A5" w:rsidRDefault="00B528A5" w:rsidP="0011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18" w:rsidRDefault="00B5353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-527685</wp:posOffset>
          </wp:positionV>
          <wp:extent cx="704850" cy="676275"/>
          <wp:effectExtent l="19050" t="0" r="0" b="0"/>
          <wp:wrapNone/>
          <wp:docPr id="3" name="1 Imagen" descr="NUEVO LOGO REAJ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NUEVO LOGO REAJ 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A5" w:rsidRDefault="00B528A5" w:rsidP="00117FFB">
      <w:pPr>
        <w:spacing w:after="0" w:line="240" w:lineRule="auto"/>
      </w:pPr>
      <w:r>
        <w:separator/>
      </w:r>
    </w:p>
  </w:footnote>
  <w:footnote w:type="continuationSeparator" w:id="0">
    <w:p w:rsidR="00B528A5" w:rsidRDefault="00B528A5" w:rsidP="00117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7FFB"/>
    <w:rsid w:val="00020B8A"/>
    <w:rsid w:val="00035803"/>
    <w:rsid w:val="000A30C0"/>
    <w:rsid w:val="000C3457"/>
    <w:rsid w:val="000D68F1"/>
    <w:rsid w:val="00117FFB"/>
    <w:rsid w:val="001728E8"/>
    <w:rsid w:val="00187B24"/>
    <w:rsid w:val="002D3020"/>
    <w:rsid w:val="002D695C"/>
    <w:rsid w:val="00335220"/>
    <w:rsid w:val="003A5A6C"/>
    <w:rsid w:val="003A7D62"/>
    <w:rsid w:val="00406F0A"/>
    <w:rsid w:val="00417630"/>
    <w:rsid w:val="006950D4"/>
    <w:rsid w:val="006E508B"/>
    <w:rsid w:val="006F65C4"/>
    <w:rsid w:val="00757A12"/>
    <w:rsid w:val="00760FA1"/>
    <w:rsid w:val="008562F3"/>
    <w:rsid w:val="008607BD"/>
    <w:rsid w:val="00885700"/>
    <w:rsid w:val="008B4A2E"/>
    <w:rsid w:val="009E7A11"/>
    <w:rsid w:val="00A1175C"/>
    <w:rsid w:val="00A43475"/>
    <w:rsid w:val="00A61C01"/>
    <w:rsid w:val="00A61C41"/>
    <w:rsid w:val="00B04A18"/>
    <w:rsid w:val="00B4353E"/>
    <w:rsid w:val="00B528A5"/>
    <w:rsid w:val="00B5353C"/>
    <w:rsid w:val="00B6024A"/>
    <w:rsid w:val="00BF714B"/>
    <w:rsid w:val="00C90847"/>
    <w:rsid w:val="00D65C0F"/>
    <w:rsid w:val="00D75915"/>
    <w:rsid w:val="00DA0A97"/>
    <w:rsid w:val="00DA390D"/>
    <w:rsid w:val="00E7483C"/>
    <w:rsid w:val="00EC5E23"/>
    <w:rsid w:val="00F2167C"/>
    <w:rsid w:val="00F43F06"/>
    <w:rsid w:val="00F46C51"/>
    <w:rsid w:val="00F53D7A"/>
    <w:rsid w:val="00F8643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5C"/>
  </w:style>
  <w:style w:type="paragraph" w:styleId="Ttulo1">
    <w:name w:val="heading 1"/>
    <w:basedOn w:val="Normal"/>
    <w:next w:val="Normal"/>
    <w:link w:val="Ttulo1Car"/>
    <w:qFormat/>
    <w:rsid w:val="00117FFB"/>
    <w:pPr>
      <w:tabs>
        <w:tab w:val="right" w:pos="10080"/>
      </w:tabs>
      <w:spacing w:before="60" w:after="120" w:line="240" w:lineRule="auto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Ttulo2">
    <w:name w:val="heading 2"/>
    <w:basedOn w:val="Normal"/>
    <w:next w:val="Normal"/>
    <w:link w:val="Ttulo2Car"/>
    <w:qFormat/>
    <w:rsid w:val="00117FFB"/>
    <w:pPr>
      <w:tabs>
        <w:tab w:val="left" w:pos="7185"/>
      </w:tabs>
      <w:spacing w:after="120" w:line="240" w:lineRule="auto"/>
      <w:outlineLvl w:val="1"/>
    </w:pPr>
    <w:rPr>
      <w:rFonts w:ascii="Tahoma" w:eastAsia="Times New Roman" w:hAnsi="Tahoma" w:cs="Tahoma"/>
      <w:b/>
      <w:smallCap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qFormat/>
    <w:rsid w:val="00117FFB"/>
    <w:pPr>
      <w:spacing w:before="40" w:after="40" w:line="240" w:lineRule="auto"/>
      <w:jc w:val="center"/>
      <w:outlineLvl w:val="2"/>
    </w:pPr>
    <w:rPr>
      <w:rFonts w:ascii="Tahoma" w:eastAsia="Times New Roman" w:hAnsi="Tahoma" w:cs="Tahoma"/>
      <w:b/>
      <w:smallCaps/>
      <w:color w:val="FFFFF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17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7FFB"/>
  </w:style>
  <w:style w:type="paragraph" w:styleId="Piedepgina">
    <w:name w:val="footer"/>
    <w:basedOn w:val="Normal"/>
    <w:link w:val="PiedepginaCar"/>
    <w:uiPriority w:val="99"/>
    <w:semiHidden/>
    <w:unhideWhenUsed/>
    <w:rsid w:val="00117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7FFB"/>
  </w:style>
  <w:style w:type="character" w:customStyle="1" w:styleId="Ttulo1Car">
    <w:name w:val="Título 1 Car"/>
    <w:basedOn w:val="Fuentedeprrafopredeter"/>
    <w:link w:val="Ttulo1"/>
    <w:rsid w:val="00117FFB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customStyle="1" w:styleId="Ttulo2Car">
    <w:name w:val="Título 2 Car"/>
    <w:basedOn w:val="Fuentedeprrafopredeter"/>
    <w:link w:val="Ttulo2"/>
    <w:rsid w:val="00117FFB"/>
    <w:rPr>
      <w:rFonts w:ascii="Tahoma" w:eastAsia="Times New Roman" w:hAnsi="Tahoma" w:cs="Tahoma"/>
      <w:b/>
      <w:smallCaps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117FFB"/>
    <w:rPr>
      <w:rFonts w:ascii="Tahoma" w:eastAsia="Times New Roman" w:hAnsi="Tahoma" w:cs="Tahoma"/>
      <w:b/>
      <w:smallCaps/>
      <w:color w:val="FFFFFF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semiHidden/>
    <w:rsid w:val="00117FFB"/>
    <w:pPr>
      <w:spacing w:after="40" w:line="240" w:lineRule="auto"/>
      <w:jc w:val="right"/>
    </w:pPr>
    <w:rPr>
      <w:rFonts w:ascii="Tahoma" w:eastAsia="Times New Roman" w:hAnsi="Tahoma" w:cs="Tahom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17FFB"/>
    <w:rPr>
      <w:rFonts w:ascii="Tahoma" w:eastAsia="Times New Roman" w:hAnsi="Tahoma" w:cs="Tahoma"/>
      <w:sz w:val="18"/>
      <w:szCs w:val="18"/>
      <w:lang w:val="en-US"/>
    </w:rPr>
  </w:style>
  <w:style w:type="paragraph" w:customStyle="1" w:styleId="FieldText">
    <w:name w:val="Field Text"/>
    <w:basedOn w:val="Normal"/>
    <w:rsid w:val="00117FFB"/>
    <w:pPr>
      <w:spacing w:after="0" w:line="240" w:lineRule="auto"/>
    </w:pPr>
    <w:rPr>
      <w:rFonts w:ascii="Tahoma" w:eastAsia="Times New Roman" w:hAnsi="Tahoma" w:cs="Tahoma"/>
      <w:b/>
      <w:sz w:val="18"/>
      <w:szCs w:val="18"/>
      <w:lang w:eastAsia="es-ES" w:bidi="es-ES"/>
    </w:rPr>
  </w:style>
  <w:style w:type="character" w:customStyle="1" w:styleId="StyleFieldTextNotBoldChar">
    <w:name w:val="Style Field Text + Not Bold Char"/>
    <w:basedOn w:val="Fuentedeprrafopredeter"/>
    <w:rsid w:val="00117FFB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rsid w:val="00117FFB"/>
    <w:pPr>
      <w:jc w:val="right"/>
    </w:pPr>
    <w:rPr>
      <w:b w:val="0"/>
    </w:rPr>
  </w:style>
  <w:style w:type="table" w:styleId="Tablaconcuadrcula">
    <w:name w:val="Table Grid"/>
    <w:basedOn w:val="Tablanormal"/>
    <w:uiPriority w:val="59"/>
    <w:rsid w:val="00F2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3F0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acto@reaj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reaj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reaj</dc:creator>
  <cp:keywords/>
  <dc:description/>
  <cp:lastModifiedBy>susana reaj</cp:lastModifiedBy>
  <cp:revision>19</cp:revision>
  <dcterms:created xsi:type="dcterms:W3CDTF">2014-10-24T13:19:00Z</dcterms:created>
  <dcterms:modified xsi:type="dcterms:W3CDTF">2015-01-28T11:22:00Z</dcterms:modified>
</cp:coreProperties>
</file>